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ECE0" w14:textId="77777777" w:rsidR="002D5AF2" w:rsidRPr="002D5AF2" w:rsidRDefault="002D5AF2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2D5AF2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【重要なお知らせ】</w:t>
      </w:r>
    </w:p>
    <w:p w14:paraId="01FF39F3" w14:textId="77777777" w:rsidR="002D5AF2" w:rsidRPr="002D5AF2" w:rsidRDefault="002D5AF2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「子育て世帯補助金」事業終了のお知らせ</w:t>
      </w:r>
    </w:p>
    <w:p w14:paraId="375EDA52" w14:textId="76D5DFA2" w:rsidR="002D5AF2" w:rsidRPr="002D5AF2" w:rsidRDefault="00C21F9F" w:rsidP="00C21F9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日頃より</w:t>
      </w:r>
      <w:r w:rsidR="002D5AF2"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、上下水道課の事業にご理解とご協力をいただき、誠にありがとうございます。</w:t>
      </w:r>
    </w:p>
    <w:p w14:paraId="4CEA5ABA" w14:textId="0FF4BB09" w:rsidR="002D5AF2" w:rsidRPr="002D5AF2" w:rsidRDefault="002D5AF2" w:rsidP="00C21F9F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上下水道課では、子育て世帯への支援を目的として「子育て世帯補助金」事業を実施してまいりましたが、**令和７年度末（令和8年3月31日）**をもちまして、本事業を終了</w:t>
      </w:r>
      <w:r w:rsidR="00B6194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いたします</w:t>
      </w:r>
      <w:r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</w:p>
    <w:p w14:paraId="55A7615E" w14:textId="64DB8D42" w:rsidR="002D5AF2" w:rsidRPr="002D5AF2" w:rsidRDefault="002D5AF2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● 補助金</w:t>
      </w:r>
      <w:r w:rsidR="00B6194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の</w:t>
      </w: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申請</w:t>
      </w:r>
      <w:r w:rsidR="00B6194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について</w:t>
      </w:r>
    </w:p>
    <w:p w14:paraId="114F3E26" w14:textId="6958F2E1" w:rsidR="002D5AF2" w:rsidRDefault="00B6194C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2" w:space="0" w:color="E5E7EB" w:frame="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2" w:space="0" w:color="E5E7EB" w:frame="1"/>
        </w:rPr>
        <w:t>・　申請受付期限：</w:t>
      </w:r>
      <w:r w:rsidR="002D5AF2"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2" w:space="0" w:color="E5E7EB" w:frame="1"/>
        </w:rPr>
        <w:t>令和</w:t>
      </w:r>
      <w:r w:rsidR="00C21F9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2" w:space="0" w:color="E5E7EB" w:frame="1"/>
        </w:rPr>
        <w:t>８</w:t>
      </w:r>
      <w:r w:rsidR="002D5AF2"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2" w:space="0" w:color="E5E7EB" w:frame="1"/>
        </w:rPr>
        <w:t>年３月３１日まで</w:t>
      </w:r>
    </w:p>
    <w:p w14:paraId="146A955B" w14:textId="653F51FB" w:rsidR="00B6194C" w:rsidRPr="00B6194C" w:rsidRDefault="00B6194C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bdr w:val="single" w:sz="2" w:space="0" w:color="E5E7EB" w:frame="1"/>
        </w:rPr>
      </w:pPr>
      <w:r w:rsidRPr="00B6194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bdr w:val="single" w:sz="2" w:space="0" w:color="E5E7EB" w:frame="1"/>
        </w:rPr>
        <w:t>・　受付期限を過ぎると、申請ができませんのでご注意ください。</w:t>
      </w:r>
    </w:p>
    <w:p w14:paraId="4938F375" w14:textId="1F3E9CED" w:rsidR="00B6194C" w:rsidRPr="00B6194C" w:rsidRDefault="00B6194C" w:rsidP="00B6194C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240" w:hangingChars="100" w:hanging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bdr w:val="single" w:sz="2" w:space="0" w:color="E5E7EB" w:frame="1"/>
        </w:rPr>
      </w:pPr>
      <w:r w:rsidRPr="00B6194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bdr w:val="single" w:sz="2" w:space="0" w:color="E5E7EB" w:frame="1"/>
        </w:rPr>
        <w:t xml:space="preserve">・　今年度末までに補助金対象者として認定された方は、来年度以降も補助金支給の対象となります。　</w:t>
      </w:r>
    </w:p>
    <w:p w14:paraId="280FF9F8" w14:textId="13B57CB9" w:rsidR="002D5AF2" w:rsidRPr="002D5AF2" w:rsidRDefault="002D5AF2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● </w:t>
      </w:r>
      <w:r w:rsidR="005E4B1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事業終了後</w:t>
      </w: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の</w:t>
      </w:r>
      <w:r w:rsidR="005E4B1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対応</w:t>
      </w: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について</w:t>
      </w:r>
    </w:p>
    <w:p w14:paraId="78FA39B7" w14:textId="0C46F54B" w:rsidR="00B6194C" w:rsidRDefault="00FE1273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・　</w:t>
      </w:r>
      <w:r w:rsidR="00B6194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令和８年４月１日</w:t>
      </w:r>
      <w:r w:rsidR="002D5AF2"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以降は</w:t>
      </w:r>
      <w:r w:rsidR="00B6194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、新たな</w:t>
      </w:r>
      <w:r w:rsidR="00FA3DE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補助金申請や</w:t>
      </w:r>
      <w:r w:rsidR="00B6194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認定</w:t>
      </w:r>
      <w:r w:rsidR="00FA3DE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</w:t>
      </w:r>
      <w:r w:rsidR="002D5AF2"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受け付けできません。</w:t>
      </w:r>
    </w:p>
    <w:p w14:paraId="07F5617C" w14:textId="1CBA3C7D" w:rsidR="002D5AF2" w:rsidRPr="00FE1273" w:rsidRDefault="00FE1273" w:rsidP="00FE1273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E127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  <w:r w:rsidR="005E4B16" w:rsidRPr="005E4B1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既に</w:t>
      </w:r>
      <w:r w:rsidR="00AA6A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補助</w:t>
      </w:r>
      <w:r w:rsidR="005E4B16" w:rsidRPr="005E4B1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を受けている方は、認定された対象期間の終了まで補助金の支給が継続されます。</w:t>
      </w:r>
    </w:p>
    <w:p w14:paraId="0E87A0CA" w14:textId="043012A5" w:rsidR="00FE1273" w:rsidRDefault="00FE1273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347EC54" w14:textId="77777777" w:rsidR="00FE1273" w:rsidRPr="00FE1273" w:rsidRDefault="00FE1273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BA982F9" w14:textId="77777777" w:rsidR="002D5AF2" w:rsidRPr="002D5AF2" w:rsidRDefault="002D5AF2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● お問い合わせ先</w:t>
      </w:r>
    </w:p>
    <w:p w14:paraId="173FD3BC" w14:textId="51FAB521" w:rsidR="00B6194C" w:rsidRDefault="00B6194C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ご不明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な点は</w:t>
      </w:r>
      <w:r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下記窓口</w:t>
      </w:r>
      <w:r w:rsidRPr="002D5AF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までお気軽にお問い合わせください。</w:t>
      </w:r>
    </w:p>
    <w:p w14:paraId="559D0E22" w14:textId="6F05D4A5" w:rsidR="00E24F71" w:rsidRPr="00485699" w:rsidRDefault="00E24F71" w:rsidP="00E24F71">
      <w:pPr>
        <w:pStyle w:val="a8"/>
        <w:widowControl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856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上下水道課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管理係</w:t>
      </w:r>
      <w:bookmarkStart w:id="0" w:name="_GoBack"/>
      <w:bookmarkEnd w:id="0"/>
    </w:p>
    <w:p w14:paraId="1D2240CE" w14:textId="5520965A" w:rsidR="002D5AF2" w:rsidRPr="00E24F71" w:rsidRDefault="002D5AF2" w:rsidP="00E24F71">
      <w:pPr>
        <w:pStyle w:val="a8"/>
        <w:widowControl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Chars="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48569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電話：</w:t>
      </w:r>
      <w:r w:rsidR="00EF7EC9" w:rsidRPr="004856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０２３－６７２－１１１１（内線１７２</w:t>
      </w:r>
      <w:r w:rsidR="00B6194C" w:rsidRPr="004856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EF7EC9" w:rsidRPr="004856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１７４）</w:t>
      </w:r>
    </w:p>
    <w:p w14:paraId="4B1E5068" w14:textId="3ACB7AEE" w:rsidR="00C21F9F" w:rsidRDefault="00C21F9F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B37CB36" w14:textId="167BACCA" w:rsidR="005E4B16" w:rsidRDefault="005E4B16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1A07084" w14:textId="23093519" w:rsidR="005E4B16" w:rsidRDefault="005E4B16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346BBF3" w14:textId="3BA53823" w:rsidR="005E4B16" w:rsidRDefault="005E4B16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C676EE8" w14:textId="37168C1B" w:rsidR="005E4B16" w:rsidRDefault="005E4B16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709A8C5" w14:textId="77777777" w:rsidR="005E4B16" w:rsidRPr="002D5AF2" w:rsidRDefault="005E4B16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CD6A08D" w14:textId="77777777" w:rsidR="002D5AF2" w:rsidRPr="002D5AF2" w:rsidRDefault="00E24F71" w:rsidP="002D5AF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D19DBBF">
          <v:rect id="_x0000_i1025" style="width:0;height:0" o:hralign="center" o:hrstd="t" o:hr="t" fillcolor="#a0a0a0" stroked="f">
            <v:textbox inset="5.85pt,.7pt,5.85pt,.7pt"/>
          </v:rect>
        </w:pict>
      </w:r>
    </w:p>
    <w:p w14:paraId="30DA173E" w14:textId="40B1D261" w:rsidR="002D5AF2" w:rsidRPr="002D5AF2" w:rsidRDefault="00E24F71" w:rsidP="002D5AF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2" w:space="0" w:color="E5E7EB" w:frame="1"/>
        </w:rPr>
        <w:t>上山</w:t>
      </w:r>
      <w:r w:rsidR="002D5AF2" w:rsidRPr="002D5AF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2" w:space="0" w:color="E5E7EB" w:frame="1"/>
        </w:rPr>
        <w:t>市役所 上下水道課</w:t>
      </w:r>
    </w:p>
    <w:p w14:paraId="2D93B1AA" w14:textId="77777777" w:rsidR="00156152" w:rsidRDefault="00156152"/>
    <w:sectPr w:rsidR="00156152" w:rsidSect="002938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368FB" w14:textId="77777777" w:rsidR="00FF35FB" w:rsidRDefault="00FF35FB" w:rsidP="002D5AF2">
      <w:r>
        <w:separator/>
      </w:r>
    </w:p>
  </w:endnote>
  <w:endnote w:type="continuationSeparator" w:id="0">
    <w:p w14:paraId="668149FB" w14:textId="77777777" w:rsidR="00FF35FB" w:rsidRDefault="00FF35FB" w:rsidP="002D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F4091" w14:textId="77777777" w:rsidR="00FF35FB" w:rsidRDefault="00FF35FB" w:rsidP="002D5AF2">
      <w:r>
        <w:separator/>
      </w:r>
    </w:p>
  </w:footnote>
  <w:footnote w:type="continuationSeparator" w:id="0">
    <w:p w14:paraId="17E3EC50" w14:textId="77777777" w:rsidR="00FF35FB" w:rsidRDefault="00FF35FB" w:rsidP="002D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292"/>
    <w:multiLevelType w:val="hybridMultilevel"/>
    <w:tmpl w:val="B90C9136"/>
    <w:lvl w:ilvl="0" w:tplc="5D24860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7380F"/>
    <w:multiLevelType w:val="hybridMultilevel"/>
    <w:tmpl w:val="B6C052D2"/>
    <w:lvl w:ilvl="0" w:tplc="A30CA4D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ED25CC"/>
    <w:multiLevelType w:val="hybridMultilevel"/>
    <w:tmpl w:val="E3CE11D6"/>
    <w:lvl w:ilvl="0" w:tplc="D67259A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5"/>
    <w:rsid w:val="00130955"/>
    <w:rsid w:val="00156152"/>
    <w:rsid w:val="0029380E"/>
    <w:rsid w:val="002D5AF2"/>
    <w:rsid w:val="00485699"/>
    <w:rsid w:val="005E4B16"/>
    <w:rsid w:val="00AA6A72"/>
    <w:rsid w:val="00B6194C"/>
    <w:rsid w:val="00C21F9F"/>
    <w:rsid w:val="00E24F71"/>
    <w:rsid w:val="00EF7EC9"/>
    <w:rsid w:val="00FA3DE3"/>
    <w:rsid w:val="00FE1273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B3C9AE"/>
  <w15:chartTrackingRefBased/>
  <w15:docId w15:val="{DDD1F0A5-CF9E-41A8-9425-5C23270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5AF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5AF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5AF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AF2"/>
  </w:style>
  <w:style w:type="paragraph" w:styleId="a5">
    <w:name w:val="footer"/>
    <w:basedOn w:val="a"/>
    <w:link w:val="a6"/>
    <w:uiPriority w:val="99"/>
    <w:unhideWhenUsed/>
    <w:rsid w:val="002D5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AF2"/>
  </w:style>
  <w:style w:type="character" w:customStyle="1" w:styleId="10">
    <w:name w:val="見出し 1 (文字)"/>
    <w:basedOn w:val="a0"/>
    <w:link w:val="1"/>
    <w:uiPriority w:val="9"/>
    <w:rsid w:val="002D5AF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2D5AF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2D5AF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2D5AF2"/>
    <w:rPr>
      <w:b/>
      <w:bCs/>
    </w:rPr>
  </w:style>
  <w:style w:type="paragraph" w:styleId="a8">
    <w:name w:val="List Paragraph"/>
    <w:basedOn w:val="a"/>
    <w:uiPriority w:val="34"/>
    <w:qFormat/>
    <w:rsid w:val="00B61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3807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45761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5102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528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07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577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古城　隼</dc:creator>
  <cp:keywords/>
  <dc:description/>
  <cp:lastModifiedBy>古城　隼</cp:lastModifiedBy>
  <cp:revision>6</cp:revision>
  <cp:lastPrinted>2025-09-17T05:47:00Z</cp:lastPrinted>
  <dcterms:created xsi:type="dcterms:W3CDTF">2025-09-17T04:53:00Z</dcterms:created>
  <dcterms:modified xsi:type="dcterms:W3CDTF">2025-09-17T06:24:00Z</dcterms:modified>
</cp:coreProperties>
</file>